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B8BB7A" w14:textId="77777777" w:rsidR="002007BE" w:rsidRDefault="002007BE" w:rsidP="002007BE">
      <w:pPr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 wp14:anchorId="65D2E312" wp14:editId="4B075DC7">
            <wp:extent cx="2806700" cy="2019300"/>
            <wp:effectExtent l="0" t="0" r="12700" b="12700"/>
            <wp:docPr id="1" name="image1.gif" descr="sepa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gif" descr="sepac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06700" cy="2019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CFD1129" w14:textId="77777777" w:rsidR="002007BE" w:rsidRPr="00701B98" w:rsidRDefault="002007BE" w:rsidP="002007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01B98">
        <w:rPr>
          <w:rFonts w:ascii="Times New Roman" w:eastAsia="Times New Roman" w:hAnsi="Times New Roman" w:cs="Times New Roman"/>
          <w:b/>
          <w:sz w:val="32"/>
          <w:szCs w:val="32"/>
        </w:rPr>
        <w:t xml:space="preserve">Malden SEPAC </w:t>
      </w:r>
    </w:p>
    <w:p w14:paraId="03882392" w14:textId="77777777" w:rsidR="002007BE" w:rsidRPr="00701B98" w:rsidRDefault="002007BE" w:rsidP="002007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01B98">
        <w:rPr>
          <w:rFonts w:ascii="Times New Roman" w:eastAsia="Times New Roman" w:hAnsi="Times New Roman" w:cs="Times New Roman"/>
          <w:b/>
          <w:sz w:val="32"/>
          <w:szCs w:val="32"/>
        </w:rPr>
        <w:t xml:space="preserve">(Special Education Parent Advisory Council) </w:t>
      </w:r>
    </w:p>
    <w:p w14:paraId="18C94B11" w14:textId="5632CFB9" w:rsidR="002007BE" w:rsidRPr="00701B98" w:rsidRDefault="002007BE" w:rsidP="002007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01B98">
        <w:rPr>
          <w:rFonts w:ascii="Times New Roman" w:eastAsia="Times New Roman" w:hAnsi="Times New Roman" w:cs="Times New Roman"/>
          <w:b/>
          <w:sz w:val="32"/>
          <w:szCs w:val="32"/>
        </w:rPr>
        <w:t>Invites all parents</w:t>
      </w:r>
      <w:r w:rsidR="00701B98">
        <w:rPr>
          <w:rFonts w:ascii="Times New Roman" w:eastAsia="Times New Roman" w:hAnsi="Times New Roman" w:cs="Times New Roman"/>
          <w:b/>
          <w:sz w:val="32"/>
          <w:szCs w:val="32"/>
        </w:rPr>
        <w:t>,</w:t>
      </w:r>
      <w:r w:rsidR="009B0FDD" w:rsidRPr="00701B98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701B98">
        <w:rPr>
          <w:rFonts w:ascii="Times New Roman" w:eastAsia="Times New Roman" w:hAnsi="Times New Roman" w:cs="Times New Roman"/>
          <w:b/>
          <w:sz w:val="32"/>
          <w:szCs w:val="32"/>
        </w:rPr>
        <w:t>caretakers</w:t>
      </w:r>
      <w:r w:rsidR="00701B98">
        <w:rPr>
          <w:rFonts w:ascii="Times New Roman" w:eastAsia="Times New Roman" w:hAnsi="Times New Roman" w:cs="Times New Roman"/>
          <w:b/>
          <w:sz w:val="32"/>
          <w:szCs w:val="32"/>
        </w:rPr>
        <w:t xml:space="preserve"> and educators</w:t>
      </w:r>
      <w:r w:rsidRPr="00701B98">
        <w:rPr>
          <w:rFonts w:ascii="Times New Roman" w:eastAsia="Times New Roman" w:hAnsi="Times New Roman" w:cs="Times New Roman"/>
          <w:b/>
          <w:sz w:val="32"/>
          <w:szCs w:val="32"/>
        </w:rPr>
        <w:t xml:space="preserve"> of students with special needs to participate in a </w:t>
      </w:r>
    </w:p>
    <w:p w14:paraId="6332BE25" w14:textId="77777777" w:rsidR="00701B98" w:rsidRDefault="00701B98" w:rsidP="002007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2CB58EB9" w14:textId="77777777" w:rsidR="00701B98" w:rsidRDefault="00701B98" w:rsidP="002007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26B18133" w14:textId="06EE1BB8" w:rsidR="002007BE" w:rsidRPr="00701B98" w:rsidRDefault="00701B98" w:rsidP="00E414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56"/>
          <w:szCs w:val="56"/>
        </w:rPr>
        <w:t>Socially Distancing Rally: In Person Services, in Safe Spaces, for Students with the Highest Needs</w:t>
      </w:r>
    </w:p>
    <w:p w14:paraId="418C6FD3" w14:textId="43AAD575" w:rsidR="00D003FC" w:rsidRDefault="00D003FC" w:rsidP="002007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0BCBC140" w14:textId="77777777" w:rsidR="00D003FC" w:rsidRDefault="00D003FC" w:rsidP="002007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7DC4C497" w14:textId="7B8BB486" w:rsidR="002007BE" w:rsidRPr="00701B98" w:rsidRDefault="002007BE" w:rsidP="002007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701B98">
        <w:rPr>
          <w:rFonts w:ascii="Times New Roman" w:eastAsia="Times New Roman" w:hAnsi="Times New Roman" w:cs="Times New Roman"/>
          <w:b/>
          <w:sz w:val="44"/>
          <w:szCs w:val="44"/>
        </w:rPr>
        <w:t>Wednesday, September 23, 2020</w:t>
      </w:r>
    </w:p>
    <w:p w14:paraId="399981E0" w14:textId="64E635F9" w:rsidR="00061565" w:rsidRPr="00701B98" w:rsidRDefault="00701B98" w:rsidP="002007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b/>
          <w:sz w:val="44"/>
          <w:szCs w:val="44"/>
        </w:rPr>
        <w:t>From 4PM to 5PM</w:t>
      </w:r>
      <w:r w:rsidR="00061565" w:rsidRPr="00701B98">
        <w:rPr>
          <w:rFonts w:ascii="Times New Roman" w:eastAsia="Times New Roman" w:hAnsi="Times New Roman" w:cs="Times New Roman"/>
          <w:b/>
          <w:sz w:val="44"/>
          <w:szCs w:val="44"/>
        </w:rPr>
        <w:t xml:space="preserve"> </w:t>
      </w:r>
    </w:p>
    <w:p w14:paraId="3997A80A" w14:textId="4F1D63A4" w:rsidR="00061565" w:rsidRPr="00701B98" w:rsidRDefault="00061565" w:rsidP="002007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701B98">
        <w:rPr>
          <w:rFonts w:ascii="Times New Roman" w:eastAsia="Times New Roman" w:hAnsi="Times New Roman" w:cs="Times New Roman"/>
          <w:b/>
          <w:sz w:val="44"/>
          <w:szCs w:val="44"/>
        </w:rPr>
        <w:t>Malden High School Courtyard</w:t>
      </w:r>
    </w:p>
    <w:p w14:paraId="3584799F" w14:textId="22C15C44" w:rsidR="00061565" w:rsidRPr="00701B98" w:rsidRDefault="00061565" w:rsidP="002007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701B98">
        <w:rPr>
          <w:rFonts w:ascii="Times New Roman" w:eastAsia="Times New Roman" w:hAnsi="Times New Roman" w:cs="Times New Roman"/>
          <w:b/>
          <w:sz w:val="44"/>
          <w:szCs w:val="44"/>
        </w:rPr>
        <w:t>77 Salem Street, Malden</w:t>
      </w:r>
    </w:p>
    <w:p w14:paraId="6EFD5007" w14:textId="06F406A5" w:rsidR="00D003FC" w:rsidRDefault="00D003FC" w:rsidP="002007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0D0F4E0F" w14:textId="77777777" w:rsidR="00701B98" w:rsidRDefault="00701B98" w:rsidP="00701B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5AAFA335" w14:textId="6477819A" w:rsidR="00D003FC" w:rsidRDefault="00D003FC" w:rsidP="00701B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Due to concerns for COVID-19, the Board of Health has limited the attendance to 50 participants.</w:t>
      </w:r>
    </w:p>
    <w:p w14:paraId="65C3043C" w14:textId="438B85B8" w:rsidR="002007BE" w:rsidRDefault="00B1544D" w:rsidP="00701B98">
      <w:pPr>
        <w:spacing w:after="0" w:line="240" w:lineRule="auto"/>
        <w:jc w:val="center"/>
        <w:rPr>
          <w:rStyle w:val="Hyperlink"/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To attend, p</w:t>
      </w:r>
      <w:r w:rsidR="00D003FC">
        <w:rPr>
          <w:rFonts w:ascii="Times New Roman" w:eastAsia="Times New Roman" w:hAnsi="Times New Roman" w:cs="Times New Roman"/>
          <w:b/>
          <w:sz w:val="32"/>
          <w:szCs w:val="32"/>
        </w:rPr>
        <w:t xml:space="preserve">lease RSVP to </w:t>
      </w:r>
      <w:hyperlink r:id="rId5" w:history="1">
        <w:r w:rsidR="00701B98" w:rsidRPr="00666F26">
          <w:rPr>
            <w:rStyle w:val="Hyperlink"/>
            <w:rFonts w:ascii="Times New Roman" w:eastAsia="Times New Roman" w:hAnsi="Times New Roman" w:cs="Times New Roman"/>
            <w:b/>
            <w:sz w:val="32"/>
            <w:szCs w:val="32"/>
          </w:rPr>
          <w:t>maldenSEPAC@gmail.com</w:t>
        </w:r>
      </w:hyperlink>
      <w:r>
        <w:rPr>
          <w:rStyle w:val="Hyperlink"/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14:paraId="5A95B058" w14:textId="36208EAC" w:rsidR="00B1544D" w:rsidRDefault="00B1544D" w:rsidP="00B1544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6C14D6AF" w14:textId="461A0EC9" w:rsidR="00701B98" w:rsidRDefault="00B1544D" w:rsidP="00B1544D">
      <w:pPr>
        <w:spacing w:after="0" w:line="240" w:lineRule="auto"/>
        <w:jc w:val="center"/>
      </w:pPr>
      <w:r w:rsidRPr="00B1544D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Social distancing and masks will be required.</w:t>
      </w:r>
      <w:bookmarkStart w:id="0" w:name="_GoBack"/>
      <w:bookmarkEnd w:id="0"/>
    </w:p>
    <w:sectPr w:rsidR="00701B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7BE"/>
    <w:rsid w:val="00061565"/>
    <w:rsid w:val="001C1B28"/>
    <w:rsid w:val="002007BE"/>
    <w:rsid w:val="005E19B8"/>
    <w:rsid w:val="00701B98"/>
    <w:rsid w:val="009B0FDD"/>
    <w:rsid w:val="00B1544D"/>
    <w:rsid w:val="00D003FC"/>
    <w:rsid w:val="00E4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FBCFED"/>
  <w15:docId w15:val="{71B78B9F-2AA8-4C98-8344-A09A6A33C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007BE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-7422772341391672105gmail-m-6250216254140030126gmail-il">
    <w:name w:val="m_-7422772341391672105gmail-m_-6250216254140030126gmail-il"/>
    <w:rsid w:val="002007BE"/>
  </w:style>
  <w:style w:type="character" w:styleId="Hyperlink">
    <w:name w:val="Hyperlink"/>
    <w:basedOn w:val="DefaultParagraphFont"/>
    <w:uiPriority w:val="99"/>
    <w:unhideWhenUsed/>
    <w:rsid w:val="00D003F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03F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1B9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B98"/>
    <w:rPr>
      <w:rFonts w:ascii="Lucida Grande" w:eastAsia="Calibri" w:hAnsi="Lucida Grande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ldenSEPAC@gmail.com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</Words>
  <Characters>513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 Andrews</dc:creator>
  <cp:keywords/>
  <dc:description/>
  <cp:lastModifiedBy>Maria Luise</cp:lastModifiedBy>
  <cp:revision>2</cp:revision>
  <dcterms:created xsi:type="dcterms:W3CDTF">2020-09-16T20:00:00Z</dcterms:created>
  <dcterms:modified xsi:type="dcterms:W3CDTF">2020-09-16T20:00:00Z</dcterms:modified>
</cp:coreProperties>
</file>